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5E" w:rsidRPr="00212C8C" w:rsidRDefault="00FE3665" w:rsidP="00BD63A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17</w:t>
      </w:r>
      <w:r w:rsidR="009D5BD0">
        <w:rPr>
          <w:rFonts w:ascii="Times New Roman" w:hAnsi="Times New Roman"/>
        </w:rPr>
        <w:t>.05.2024</w:t>
      </w:r>
      <w:r w:rsidR="00AB571A" w:rsidRPr="00212C8C">
        <w:rPr>
          <w:rFonts w:ascii="Times New Roman" w:hAnsi="Times New Roman"/>
        </w:rPr>
        <w:t xml:space="preserve"> г.  </w:t>
      </w:r>
    </w:p>
    <w:p w:rsidR="00765206" w:rsidRPr="00212C8C" w:rsidRDefault="002D1256" w:rsidP="00BD63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исх. №</w:t>
      </w:r>
      <w:r w:rsidR="00A50BB5">
        <w:rPr>
          <w:rFonts w:ascii="Times New Roman" w:hAnsi="Times New Roman"/>
        </w:rPr>
        <w:t xml:space="preserve"> ____</w:t>
      </w:r>
    </w:p>
    <w:p w:rsidR="009D5BD0" w:rsidRDefault="009D5BD0" w:rsidP="00643A90">
      <w:pPr>
        <w:tabs>
          <w:tab w:val="left" w:pos="591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C5350" w:rsidRDefault="000C5350" w:rsidP="00A50BB5">
      <w:pPr>
        <w:tabs>
          <w:tab w:val="left" w:pos="5910"/>
        </w:tabs>
        <w:spacing w:after="0" w:line="240" w:lineRule="auto"/>
        <w:rPr>
          <w:rFonts w:ascii="Times New Roman" w:hAnsi="Times New Roman"/>
          <w:b/>
          <w:bCs/>
          <w:i/>
          <w:sz w:val="28"/>
        </w:rPr>
      </w:pPr>
    </w:p>
    <w:p w:rsidR="00F24CEC" w:rsidRDefault="00F24CEC" w:rsidP="00F24CEC">
      <w:pPr>
        <w:tabs>
          <w:tab w:val="left" w:pos="5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49CD">
        <w:rPr>
          <w:rFonts w:ascii="Times New Roman" w:hAnsi="Times New Roman"/>
          <w:sz w:val="28"/>
          <w:szCs w:val="28"/>
        </w:rPr>
        <w:t>Администрация г.Турана  предлагает информацию о последствиях управления транспортным средством лицом, находящимся в состоянии опьянения.</w:t>
      </w:r>
    </w:p>
    <w:p w:rsidR="00F24CEC" w:rsidRDefault="00F24CEC" w:rsidP="00A50BB5">
      <w:pPr>
        <w:tabs>
          <w:tab w:val="left" w:pos="5910"/>
        </w:tabs>
        <w:spacing w:after="0" w:line="240" w:lineRule="auto"/>
        <w:rPr>
          <w:rFonts w:ascii="Times New Roman" w:hAnsi="Times New Roman"/>
          <w:b/>
          <w:bCs/>
          <w:i/>
          <w:sz w:val="28"/>
        </w:rPr>
      </w:pPr>
    </w:p>
    <w:p w:rsidR="00EA36FD" w:rsidRPr="00EA36FD" w:rsidRDefault="00EA36FD" w:rsidP="00EA36FD">
      <w:pPr>
        <w:rPr>
          <w:rFonts w:ascii="Times New Roman" w:hAnsi="Times New Roman"/>
          <w:b/>
          <w:bCs/>
          <w:sz w:val="28"/>
          <w:szCs w:val="28"/>
        </w:rPr>
      </w:pPr>
      <w:r w:rsidRPr="00EA36FD">
        <w:rPr>
          <w:rFonts w:ascii="Times New Roman" w:hAnsi="Times New Roman"/>
          <w:b/>
          <w:bCs/>
          <w:sz w:val="28"/>
          <w:szCs w:val="28"/>
        </w:rPr>
        <w:t>Почему человеку в состоянии опья</w:t>
      </w:r>
      <w:r w:rsidR="00691F95">
        <w:rPr>
          <w:rFonts w:ascii="Times New Roman" w:hAnsi="Times New Roman"/>
          <w:b/>
          <w:bCs/>
          <w:sz w:val="28"/>
          <w:szCs w:val="28"/>
        </w:rPr>
        <w:t>нения запрещается водить машину, какое наказание его ждет?</w:t>
      </w:r>
    </w:p>
    <w:p w:rsidR="00594FA4" w:rsidRPr="00EA36FD" w:rsidRDefault="00EA36FD" w:rsidP="00EA36FD">
      <w:pPr>
        <w:rPr>
          <w:rFonts w:ascii="Times New Roman" w:hAnsi="Times New Roman"/>
          <w:bCs/>
          <w:sz w:val="28"/>
          <w:szCs w:val="28"/>
        </w:rPr>
      </w:pPr>
      <w:r w:rsidRPr="00EA36FD">
        <w:rPr>
          <w:rFonts w:ascii="Times New Roman" w:hAnsi="Times New Roman"/>
          <w:bCs/>
          <w:sz w:val="28"/>
          <w:szCs w:val="28"/>
        </w:rPr>
        <w:t>Потому что в состоянии алкогольной интоксикации нарушается ориентация у человека в пространстве. Человек не может контролировать движение транспорта.</w:t>
      </w:r>
    </w:p>
    <w:p w:rsidR="00FD2938" w:rsidRPr="00BD49CD" w:rsidRDefault="008F709B" w:rsidP="008F709B">
      <w:pPr>
        <w:rPr>
          <w:rFonts w:ascii="Times New Roman" w:hAnsi="Times New Roman"/>
          <w:bCs/>
          <w:sz w:val="28"/>
          <w:szCs w:val="28"/>
        </w:rPr>
      </w:pPr>
      <w:r w:rsidRPr="00BD49CD">
        <w:rPr>
          <w:rFonts w:ascii="Times New Roman" w:hAnsi="Times New Roman"/>
          <w:bCs/>
          <w:sz w:val="28"/>
          <w:szCs w:val="28"/>
        </w:rPr>
        <w:t>Управление автомобилем или другим транспортным средством в нетрезвом виде — это одно из самых серьезных нарушений, которое может совершить водитель. Оно не только приведет к штрафу и лишению водительских прав, но также может стать причиной причинения вреда здоровью и ущербу имуществу других лиц.</w:t>
      </w:r>
    </w:p>
    <w:p w:rsidR="00F42BFB" w:rsidRDefault="00F42BFB" w:rsidP="008F709B">
      <w:pPr>
        <w:rPr>
          <w:rFonts w:ascii="Times New Roman" w:hAnsi="Times New Roman"/>
          <w:bCs/>
          <w:sz w:val="28"/>
          <w:szCs w:val="28"/>
        </w:rPr>
      </w:pPr>
      <w:r w:rsidRPr="00F42BFB">
        <w:rPr>
          <w:rFonts w:ascii="Times New Roman" w:hAnsi="Times New Roman"/>
          <w:bCs/>
          <w:sz w:val="28"/>
          <w:szCs w:val="28"/>
        </w:rPr>
        <w:t>Если сотрудник ГИБДД останавливает транспортное средство и видит, что водитель находится в алкогольном опьянении, он проводит освидетельствование. Если водитель на требование сотрудника ГИБДД пройти тест отвечает отказом, такие действия повлекут арест на срок от 10 до 15 суток.</w:t>
      </w:r>
    </w:p>
    <w:p w:rsidR="00BD49CD" w:rsidRPr="00BD49CD" w:rsidRDefault="00BD49CD" w:rsidP="008F709B">
      <w:pPr>
        <w:rPr>
          <w:rFonts w:ascii="Times New Roman" w:hAnsi="Times New Roman"/>
          <w:bCs/>
          <w:sz w:val="28"/>
          <w:szCs w:val="28"/>
        </w:rPr>
      </w:pPr>
      <w:r w:rsidRPr="00BD49CD">
        <w:rPr>
          <w:rFonts w:ascii="Times New Roman" w:hAnsi="Times New Roman"/>
          <w:bCs/>
          <w:sz w:val="28"/>
          <w:szCs w:val="28"/>
        </w:rPr>
        <w:t>Пьяного водителя оштрафуют на 30 тысяч рублей и лишат права на управление ТС на срок от 1,5 до 2 лет. Инспектор ГИБДД выписывает протокол и передает его мировому судье, прав лишает именно суд.</w:t>
      </w:r>
    </w:p>
    <w:p w:rsidR="006D01C8" w:rsidRDefault="006D01C8" w:rsidP="00BD49CD">
      <w:pPr>
        <w:jc w:val="both"/>
        <w:rPr>
          <w:rFonts w:ascii="Times New Roman" w:hAnsi="Times New Roman"/>
          <w:sz w:val="28"/>
          <w:szCs w:val="28"/>
        </w:rPr>
      </w:pPr>
      <w:r w:rsidRPr="006D01C8">
        <w:rPr>
          <w:rFonts w:ascii="Times New Roman" w:hAnsi="Times New Roman"/>
          <w:sz w:val="28"/>
          <w:szCs w:val="28"/>
        </w:rPr>
        <w:t>Если водитель впервые привлекается к ответственности за управление авто в нетрезвом виде, это классифицируется как административное правонарушение.</w:t>
      </w:r>
    </w:p>
    <w:p w:rsidR="008F709B" w:rsidRPr="006D01C8" w:rsidRDefault="008F709B" w:rsidP="00BD49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D49CD">
        <w:rPr>
          <w:rFonts w:ascii="Times New Roman" w:hAnsi="Times New Roman"/>
          <w:sz w:val="28"/>
          <w:szCs w:val="28"/>
        </w:rPr>
        <w:t xml:space="preserve"> Если действия водителя не содержали уголовно наказуемого деяния, такое нарушение регулирует </w:t>
      </w:r>
      <w:hyperlink r:id="rId8" w:tgtFrame="_blank" w:history="1">
        <w:r w:rsidR="00FD2938" w:rsidRPr="00BD49CD">
          <w:rPr>
            <w:rStyle w:val="aa"/>
            <w:rFonts w:ascii="Times New Roman" w:hAnsi="Times New Roman"/>
            <w:b/>
            <w:color w:val="auto"/>
            <w:sz w:val="28"/>
            <w:szCs w:val="28"/>
          </w:rPr>
          <w:t>ч.1 с</w:t>
        </w:r>
        <w:r w:rsidRPr="00BD49CD">
          <w:rPr>
            <w:rStyle w:val="aa"/>
            <w:rFonts w:ascii="Times New Roman" w:hAnsi="Times New Roman"/>
            <w:b/>
            <w:color w:val="auto"/>
            <w:sz w:val="28"/>
            <w:szCs w:val="28"/>
          </w:rPr>
          <w:t>татьи 12.8 КоАП РФ</w:t>
        </w:r>
      </w:hyperlink>
      <w:r w:rsidR="00FD2938" w:rsidRPr="00BD49CD">
        <w:rPr>
          <w:rFonts w:ascii="Times New Roman" w:hAnsi="Times New Roman"/>
          <w:b/>
          <w:sz w:val="28"/>
          <w:szCs w:val="28"/>
        </w:rPr>
        <w:t>:</w:t>
      </w:r>
      <w:r w:rsidR="00FD2938" w:rsidRPr="00BD49CD">
        <w:rPr>
          <w:rFonts w:ascii="Arial" w:hAnsi="Arial" w:cs="Arial"/>
          <w:color w:val="333333"/>
          <w:shd w:val="clear" w:color="auto" w:fill="FFFFFF"/>
        </w:rPr>
        <w:t>«</w:t>
      </w:r>
      <w:r w:rsidR="00FD2938" w:rsidRPr="00BD49CD">
        <w:rPr>
          <w:rFonts w:ascii="Times New Roman" w:hAnsi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влечёт наложение административного </w:t>
      </w:r>
      <w:r w:rsidR="00FD2938" w:rsidRPr="00BD49CD">
        <w:rPr>
          <w:rFonts w:ascii="Times New Roman" w:hAnsi="Times New Roman"/>
          <w:b/>
          <w:sz w:val="28"/>
          <w:szCs w:val="28"/>
        </w:rPr>
        <w:t>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F709B" w:rsidRPr="008F709B" w:rsidRDefault="008F709B" w:rsidP="008F709B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b/>
          <w:bCs/>
          <w:sz w:val="28"/>
          <w:szCs w:val="28"/>
        </w:rPr>
        <w:t>Инспектор вправе:</w:t>
      </w:r>
    </w:p>
    <w:p w:rsidR="008F709B" w:rsidRPr="008F709B" w:rsidRDefault="008F709B" w:rsidP="008F709B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задержать транспортное средство и пом</w:t>
      </w:r>
      <w:r w:rsidR="00BD49CD">
        <w:rPr>
          <w:rFonts w:ascii="Times New Roman" w:hAnsi="Times New Roman"/>
          <w:sz w:val="28"/>
          <w:szCs w:val="28"/>
        </w:rPr>
        <w:t>естить его на спец</w:t>
      </w:r>
      <w:r w:rsidRPr="008F709B">
        <w:rPr>
          <w:rFonts w:ascii="Times New Roman" w:hAnsi="Times New Roman"/>
          <w:sz w:val="28"/>
          <w:szCs w:val="28"/>
        </w:rPr>
        <w:t>стоянку,</w:t>
      </w:r>
    </w:p>
    <w:p w:rsidR="008F709B" w:rsidRPr="008F709B" w:rsidRDefault="008F709B" w:rsidP="008F709B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отстранить водителя от управления авто и отправить его на освидетельствование на состояние опьянения.</w:t>
      </w:r>
    </w:p>
    <w:p w:rsidR="008F709B" w:rsidRPr="008F709B" w:rsidRDefault="008F709B" w:rsidP="008F709B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при отказе водителя доставят на медицинское освидетельствование.</w:t>
      </w:r>
    </w:p>
    <w:p w:rsidR="00F42BFB" w:rsidRDefault="00F42BFB" w:rsidP="008F709B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F709B" w:rsidRPr="008F709B" w:rsidRDefault="008F709B" w:rsidP="008F709B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8F709B">
        <w:rPr>
          <w:rFonts w:ascii="Times New Roman" w:hAnsi="Times New Roman"/>
          <w:b/>
          <w:bCs/>
          <w:sz w:val="28"/>
          <w:szCs w:val="28"/>
        </w:rPr>
        <w:t>Что будет за повторное вождение в нетрезвом виде</w:t>
      </w:r>
    </w:p>
    <w:p w:rsidR="00F42BFB" w:rsidRDefault="00F42BFB" w:rsidP="008F709B">
      <w:pPr>
        <w:contextualSpacing/>
        <w:rPr>
          <w:rFonts w:ascii="Times New Roman" w:hAnsi="Times New Roman"/>
          <w:sz w:val="28"/>
          <w:szCs w:val="28"/>
        </w:rPr>
      </w:pPr>
    </w:p>
    <w:p w:rsidR="008F709B" w:rsidRPr="008F709B" w:rsidRDefault="008F709B" w:rsidP="008F709B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Если же управление ТС нетрезвым водителем совершено во второй раз, данное нарушение уголовное. Его регулирует </w:t>
      </w:r>
      <w:hyperlink r:id="rId9" w:tgtFrame="_blank" w:history="1">
        <w:r w:rsidRPr="008F709B">
          <w:rPr>
            <w:rStyle w:val="aa"/>
            <w:rFonts w:ascii="Times New Roman" w:hAnsi="Times New Roman"/>
            <w:sz w:val="28"/>
            <w:szCs w:val="28"/>
          </w:rPr>
          <w:t>ст. 264.1 УК РФ</w:t>
        </w:r>
      </w:hyperlink>
      <w:r w:rsidRPr="008F709B">
        <w:rPr>
          <w:rFonts w:ascii="Times New Roman" w:hAnsi="Times New Roman"/>
          <w:sz w:val="28"/>
          <w:szCs w:val="28"/>
        </w:rPr>
        <w:t>.</w:t>
      </w:r>
    </w:p>
    <w:p w:rsidR="008F709B" w:rsidRPr="008F709B" w:rsidRDefault="008F709B" w:rsidP="008F709B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b/>
          <w:bCs/>
          <w:sz w:val="28"/>
          <w:szCs w:val="28"/>
        </w:rPr>
        <w:t>По ней предусмотрено несколько вариантов наказания:</w:t>
      </w:r>
    </w:p>
    <w:p w:rsidR="008F709B" w:rsidRPr="008F709B" w:rsidRDefault="008F709B" w:rsidP="008F709B">
      <w:pPr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Штраф от 200 до 300 тысяч рублей либо штраф в размере заработной платы или иного дохода осужденного за период 1-2 года.</w:t>
      </w:r>
    </w:p>
    <w:p w:rsidR="008F709B" w:rsidRPr="008F709B" w:rsidRDefault="008F709B" w:rsidP="008F709B">
      <w:pPr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Обязательные работы на срок до 480 часов.</w:t>
      </w:r>
    </w:p>
    <w:p w:rsidR="008F709B" w:rsidRPr="008F709B" w:rsidRDefault="008F709B" w:rsidP="008F709B">
      <w:pPr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Принудительные работы на срок до 2 лет.</w:t>
      </w:r>
    </w:p>
    <w:p w:rsidR="008F709B" w:rsidRPr="008F709B" w:rsidRDefault="008F709B" w:rsidP="008F709B">
      <w:pPr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Лишение свободы на срок до 2 лет с возможностью применения условного срока.</w:t>
      </w:r>
    </w:p>
    <w:p w:rsidR="00EA77DB" w:rsidRDefault="008F709B" w:rsidP="008F709B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 xml:space="preserve">Дополнительно к штрафу, работам или лишению свободы водителя лишают права занимать определенные </w:t>
      </w:r>
      <w:r w:rsidRPr="004807EE">
        <w:rPr>
          <w:rFonts w:ascii="Times New Roman" w:hAnsi="Times New Roman"/>
          <w:b/>
          <w:sz w:val="28"/>
          <w:szCs w:val="28"/>
        </w:rPr>
        <w:t>должности или заниматься определенной деятельностью на срок до 3 лет</w:t>
      </w:r>
      <w:r w:rsidRPr="008F709B">
        <w:rPr>
          <w:rFonts w:ascii="Times New Roman" w:hAnsi="Times New Roman"/>
          <w:sz w:val="28"/>
          <w:szCs w:val="28"/>
        </w:rPr>
        <w:t xml:space="preserve">. </w:t>
      </w:r>
    </w:p>
    <w:p w:rsidR="00EA77DB" w:rsidRDefault="00EA77DB" w:rsidP="008F709B">
      <w:pPr>
        <w:contextualSpacing/>
        <w:rPr>
          <w:rFonts w:ascii="Times New Roman" w:hAnsi="Times New Roman"/>
          <w:sz w:val="28"/>
          <w:szCs w:val="28"/>
        </w:rPr>
      </w:pPr>
    </w:p>
    <w:p w:rsidR="008F709B" w:rsidRPr="008F709B" w:rsidRDefault="008F709B" w:rsidP="008F709B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8F709B">
        <w:rPr>
          <w:rFonts w:ascii="Times New Roman" w:hAnsi="Times New Roman"/>
          <w:b/>
          <w:bCs/>
          <w:sz w:val="28"/>
          <w:szCs w:val="28"/>
        </w:rPr>
        <w:t>Как происходит лишение прав</w:t>
      </w:r>
    </w:p>
    <w:p w:rsidR="008F709B" w:rsidRDefault="008F709B" w:rsidP="008F709B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Если сотрудник ГИБДД подозревает, что водитель находится в алкогольном опьянении, он обязан проверить свое предположение. Инспектор останавливает автомобиль и проводит освидетельствование, по результатам которого принимается решение о дальнейших мерах наказания.</w:t>
      </w:r>
    </w:p>
    <w:p w:rsidR="000C5350" w:rsidRPr="008F709B" w:rsidRDefault="000C5350" w:rsidP="008F709B">
      <w:pPr>
        <w:contextualSpacing/>
        <w:rPr>
          <w:rFonts w:ascii="Times New Roman" w:hAnsi="Times New Roman"/>
          <w:sz w:val="28"/>
          <w:szCs w:val="28"/>
        </w:rPr>
      </w:pPr>
    </w:p>
    <w:p w:rsidR="008F709B" w:rsidRPr="008F709B" w:rsidRDefault="008F709B" w:rsidP="008F709B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b/>
          <w:bCs/>
          <w:sz w:val="28"/>
          <w:szCs w:val="28"/>
        </w:rPr>
        <w:t>Процедура:</w:t>
      </w:r>
    </w:p>
    <w:p w:rsidR="008F709B" w:rsidRPr="008F709B" w:rsidRDefault="008F709B" w:rsidP="008F709B">
      <w:pPr>
        <w:numPr>
          <w:ilvl w:val="0"/>
          <w:numId w:val="14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Сотрудник ГИБДД останавливает авто, представляется и просит предъявить документы.</w:t>
      </w:r>
    </w:p>
    <w:p w:rsidR="008F709B" w:rsidRPr="008F709B" w:rsidRDefault="008F709B" w:rsidP="008F709B">
      <w:pPr>
        <w:numPr>
          <w:ilvl w:val="0"/>
          <w:numId w:val="14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Если по поведению или внешнему виду водителя инспектор предполагает вождение в пьяном виде, он фиксирует нарушение в протоколе об административном правонарушении. При составлении протокола водителю разъясняют его права.</w:t>
      </w:r>
    </w:p>
    <w:p w:rsidR="008F709B" w:rsidRPr="008F709B" w:rsidRDefault="008F709B" w:rsidP="008F709B">
      <w:pPr>
        <w:numPr>
          <w:ilvl w:val="0"/>
          <w:numId w:val="14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Копию протокола передают водителю под расписку. Документ подписывают и сотрудник ГИБДД, и водитель.</w:t>
      </w:r>
    </w:p>
    <w:p w:rsidR="008F709B" w:rsidRPr="008F709B" w:rsidRDefault="008F709B" w:rsidP="008F709B">
      <w:pPr>
        <w:numPr>
          <w:ilvl w:val="0"/>
          <w:numId w:val="14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Сотрудник ГИБДД направляет в суд административные материалы в течение 3 суток.</w:t>
      </w:r>
    </w:p>
    <w:p w:rsidR="008F709B" w:rsidRPr="008F709B" w:rsidRDefault="008F709B" w:rsidP="008F709B">
      <w:pPr>
        <w:numPr>
          <w:ilvl w:val="0"/>
          <w:numId w:val="14"/>
        </w:num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Дело о лишении водительских прав могут рассматривать до 2 месяцев, если нужно выяснить дополнительные обстоятельства — 3 месяца.</w:t>
      </w:r>
    </w:p>
    <w:p w:rsidR="005E57F6" w:rsidRDefault="008F709B" w:rsidP="008F709B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 xml:space="preserve">Если нарушение административное, дело передают мировому судье по месту совершения нарушения. Водитель может ходатайствовать об изменении подсудности и рассмотрении дела по месту жительства. </w:t>
      </w:r>
    </w:p>
    <w:p w:rsidR="008F709B" w:rsidRPr="008F709B" w:rsidRDefault="008F709B" w:rsidP="008F709B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Дела по статье 264.1 УК РФ за повторные нарушения рассматривают судьи районных судов.</w:t>
      </w:r>
    </w:p>
    <w:p w:rsidR="008F709B" w:rsidRPr="008F709B" w:rsidRDefault="008F709B" w:rsidP="008F709B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 xml:space="preserve">По итогам рассмотрения дела суд выносит постановление об административном правонарушении. В постановлении указано решение суда о лишении права на </w:t>
      </w:r>
      <w:r w:rsidRPr="008F709B">
        <w:rPr>
          <w:rFonts w:ascii="Times New Roman" w:hAnsi="Times New Roman"/>
          <w:sz w:val="28"/>
          <w:szCs w:val="28"/>
        </w:rPr>
        <w:lastRenderedPageBreak/>
        <w:t>управление ТС. У водителя 10 дней на обжалование решения, после чего постановление вступает в законную силу.</w:t>
      </w:r>
    </w:p>
    <w:p w:rsidR="0095401A" w:rsidRDefault="008F709B" w:rsidP="00FE3665">
      <w:pPr>
        <w:contextualSpacing/>
        <w:rPr>
          <w:rFonts w:ascii="Times New Roman" w:hAnsi="Times New Roman"/>
          <w:sz w:val="28"/>
          <w:szCs w:val="28"/>
        </w:rPr>
      </w:pPr>
      <w:r w:rsidRPr="008F709B">
        <w:rPr>
          <w:rFonts w:ascii="Times New Roman" w:hAnsi="Times New Roman"/>
          <w:sz w:val="28"/>
          <w:szCs w:val="28"/>
        </w:rPr>
        <w:t>Когда постановление вступило в силу, у водителя 3 рабочих дня на сдачу своего водительского удостоверения в любое отделение ГИБДД. Срок лишения отсчитывается с этой даты.</w:t>
      </w:r>
    </w:p>
    <w:p w:rsidR="00F334BE" w:rsidRDefault="00F334BE" w:rsidP="00FE3665">
      <w:pPr>
        <w:contextualSpacing/>
        <w:rPr>
          <w:rFonts w:ascii="Times New Roman" w:hAnsi="Times New Roman"/>
          <w:sz w:val="28"/>
          <w:szCs w:val="28"/>
        </w:rPr>
      </w:pPr>
    </w:p>
    <w:p w:rsidR="00F334BE" w:rsidRPr="00FE3665" w:rsidRDefault="00F334BE" w:rsidP="00FE366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sectPr w:rsidR="00F334BE" w:rsidRPr="00FE3665" w:rsidSect="0093101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AD" w:rsidRDefault="002373AD" w:rsidP="00BF28E2">
      <w:pPr>
        <w:spacing w:after="0" w:line="240" w:lineRule="auto"/>
      </w:pPr>
      <w:r>
        <w:separator/>
      </w:r>
    </w:p>
  </w:endnote>
  <w:endnote w:type="continuationSeparator" w:id="0">
    <w:p w:rsidR="002373AD" w:rsidRDefault="002373AD" w:rsidP="00BF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910820"/>
      <w:docPartObj>
        <w:docPartGallery w:val="Page Numbers (Bottom of Page)"/>
        <w:docPartUnique/>
      </w:docPartObj>
    </w:sdtPr>
    <w:sdtEndPr/>
    <w:sdtContent>
      <w:p w:rsidR="00765206" w:rsidRDefault="007652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94">
          <w:rPr>
            <w:noProof/>
          </w:rPr>
          <w:t>1</w:t>
        </w:r>
        <w:r>
          <w:fldChar w:fldCharType="end"/>
        </w:r>
      </w:p>
    </w:sdtContent>
  </w:sdt>
  <w:p w:rsidR="00BF28E2" w:rsidRDefault="00BF28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AD" w:rsidRDefault="002373AD" w:rsidP="00BF28E2">
      <w:pPr>
        <w:spacing w:after="0" w:line="240" w:lineRule="auto"/>
      </w:pPr>
      <w:r>
        <w:separator/>
      </w:r>
    </w:p>
  </w:footnote>
  <w:footnote w:type="continuationSeparator" w:id="0">
    <w:p w:rsidR="002373AD" w:rsidRDefault="002373AD" w:rsidP="00BF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FE5"/>
    <w:multiLevelType w:val="multilevel"/>
    <w:tmpl w:val="4A1E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20ED"/>
    <w:multiLevelType w:val="hybridMultilevel"/>
    <w:tmpl w:val="647691E4"/>
    <w:lvl w:ilvl="0" w:tplc="68062AB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63552B"/>
    <w:multiLevelType w:val="hybridMultilevel"/>
    <w:tmpl w:val="97FC21BC"/>
    <w:lvl w:ilvl="0" w:tplc="537E87C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28F"/>
    <w:multiLevelType w:val="hybridMultilevel"/>
    <w:tmpl w:val="B2D8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46C5E"/>
    <w:multiLevelType w:val="hybridMultilevel"/>
    <w:tmpl w:val="CBE4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20ABF"/>
    <w:multiLevelType w:val="multilevel"/>
    <w:tmpl w:val="F220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2551C"/>
    <w:multiLevelType w:val="hybridMultilevel"/>
    <w:tmpl w:val="16D67C78"/>
    <w:lvl w:ilvl="0" w:tplc="5BE2406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3E56A13"/>
    <w:multiLevelType w:val="hybridMultilevel"/>
    <w:tmpl w:val="BBD6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A2460"/>
    <w:multiLevelType w:val="hybridMultilevel"/>
    <w:tmpl w:val="8042D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93388"/>
    <w:multiLevelType w:val="multilevel"/>
    <w:tmpl w:val="5CB8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B4103"/>
    <w:multiLevelType w:val="hybridMultilevel"/>
    <w:tmpl w:val="F0243B7A"/>
    <w:lvl w:ilvl="0" w:tplc="3370AC1A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11647FC"/>
    <w:multiLevelType w:val="hybridMultilevel"/>
    <w:tmpl w:val="5EA2051A"/>
    <w:lvl w:ilvl="0" w:tplc="CC6E1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D308A"/>
    <w:multiLevelType w:val="hybridMultilevel"/>
    <w:tmpl w:val="8042D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D22B0"/>
    <w:multiLevelType w:val="hybridMultilevel"/>
    <w:tmpl w:val="B8E2428A"/>
    <w:lvl w:ilvl="0" w:tplc="326CBE8C">
      <w:start w:val="1"/>
      <w:numFmt w:val="decimal"/>
      <w:lvlText w:val="%1.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04"/>
    <w:rsid w:val="00003601"/>
    <w:rsid w:val="00010FE5"/>
    <w:rsid w:val="00016AE8"/>
    <w:rsid w:val="00020A50"/>
    <w:rsid w:val="000243D4"/>
    <w:rsid w:val="00030D10"/>
    <w:rsid w:val="0003306D"/>
    <w:rsid w:val="00042D14"/>
    <w:rsid w:val="00046AF5"/>
    <w:rsid w:val="0005165C"/>
    <w:rsid w:val="00053069"/>
    <w:rsid w:val="00071390"/>
    <w:rsid w:val="000769A6"/>
    <w:rsid w:val="00084C87"/>
    <w:rsid w:val="00091FC3"/>
    <w:rsid w:val="000C5350"/>
    <w:rsid w:val="000C7857"/>
    <w:rsid w:val="000D4595"/>
    <w:rsid w:val="000D7901"/>
    <w:rsid w:val="000E75D0"/>
    <w:rsid w:val="000E7B99"/>
    <w:rsid w:val="000F1443"/>
    <w:rsid w:val="000F2F58"/>
    <w:rsid w:val="000F33AF"/>
    <w:rsid w:val="000F6803"/>
    <w:rsid w:val="0010398C"/>
    <w:rsid w:val="00110CEC"/>
    <w:rsid w:val="00110ECD"/>
    <w:rsid w:val="001132EE"/>
    <w:rsid w:val="00117E9C"/>
    <w:rsid w:val="00125C2B"/>
    <w:rsid w:val="00130939"/>
    <w:rsid w:val="001431B9"/>
    <w:rsid w:val="00145703"/>
    <w:rsid w:val="00145F3E"/>
    <w:rsid w:val="001532CC"/>
    <w:rsid w:val="00176C15"/>
    <w:rsid w:val="0018226E"/>
    <w:rsid w:val="001847A4"/>
    <w:rsid w:val="00185F57"/>
    <w:rsid w:val="001904BB"/>
    <w:rsid w:val="00192B8E"/>
    <w:rsid w:val="0019747D"/>
    <w:rsid w:val="001A0B80"/>
    <w:rsid w:val="001A0FBF"/>
    <w:rsid w:val="001A2830"/>
    <w:rsid w:val="001A57B9"/>
    <w:rsid w:val="001B121D"/>
    <w:rsid w:val="001B58CD"/>
    <w:rsid w:val="001C0A9A"/>
    <w:rsid w:val="001C0F3C"/>
    <w:rsid w:val="001E004A"/>
    <w:rsid w:val="001E3765"/>
    <w:rsid w:val="001F314C"/>
    <w:rsid w:val="00200DCB"/>
    <w:rsid w:val="0020411E"/>
    <w:rsid w:val="00212C8C"/>
    <w:rsid w:val="00217D19"/>
    <w:rsid w:val="00222D4A"/>
    <w:rsid w:val="002331ED"/>
    <w:rsid w:val="002373AD"/>
    <w:rsid w:val="00241D61"/>
    <w:rsid w:val="0025266D"/>
    <w:rsid w:val="00252DAF"/>
    <w:rsid w:val="00265C06"/>
    <w:rsid w:val="002678C1"/>
    <w:rsid w:val="002737F8"/>
    <w:rsid w:val="00281722"/>
    <w:rsid w:val="0029026F"/>
    <w:rsid w:val="002B1EBE"/>
    <w:rsid w:val="002D1256"/>
    <w:rsid w:val="002D6B5F"/>
    <w:rsid w:val="002E1DBC"/>
    <w:rsid w:val="002E290C"/>
    <w:rsid w:val="002E397B"/>
    <w:rsid w:val="002F4ACC"/>
    <w:rsid w:val="00300018"/>
    <w:rsid w:val="00304E2E"/>
    <w:rsid w:val="0031666A"/>
    <w:rsid w:val="00322011"/>
    <w:rsid w:val="003246FE"/>
    <w:rsid w:val="00330859"/>
    <w:rsid w:val="003348F6"/>
    <w:rsid w:val="00341F70"/>
    <w:rsid w:val="00343194"/>
    <w:rsid w:val="0037548E"/>
    <w:rsid w:val="00377CDD"/>
    <w:rsid w:val="00385742"/>
    <w:rsid w:val="003A0746"/>
    <w:rsid w:val="003A37A0"/>
    <w:rsid w:val="003A71A3"/>
    <w:rsid w:val="003B6C2D"/>
    <w:rsid w:val="003C11DD"/>
    <w:rsid w:val="003D0FBE"/>
    <w:rsid w:val="003D4CB4"/>
    <w:rsid w:val="003D7928"/>
    <w:rsid w:val="003E6A29"/>
    <w:rsid w:val="003F2FC8"/>
    <w:rsid w:val="0040257F"/>
    <w:rsid w:val="004042B1"/>
    <w:rsid w:val="00406CEC"/>
    <w:rsid w:val="00415755"/>
    <w:rsid w:val="0041748F"/>
    <w:rsid w:val="004251D5"/>
    <w:rsid w:val="00446E0F"/>
    <w:rsid w:val="004546DB"/>
    <w:rsid w:val="0046010B"/>
    <w:rsid w:val="00460F67"/>
    <w:rsid w:val="00472B18"/>
    <w:rsid w:val="00474503"/>
    <w:rsid w:val="004807EE"/>
    <w:rsid w:val="00485315"/>
    <w:rsid w:val="004902D4"/>
    <w:rsid w:val="004A6E34"/>
    <w:rsid w:val="004C26A0"/>
    <w:rsid w:val="004E16F1"/>
    <w:rsid w:val="004E544D"/>
    <w:rsid w:val="004E6897"/>
    <w:rsid w:val="004F18CC"/>
    <w:rsid w:val="0050067C"/>
    <w:rsid w:val="00506401"/>
    <w:rsid w:val="005072A7"/>
    <w:rsid w:val="00514129"/>
    <w:rsid w:val="00537008"/>
    <w:rsid w:val="005516EF"/>
    <w:rsid w:val="0057739E"/>
    <w:rsid w:val="00581CAB"/>
    <w:rsid w:val="00593C39"/>
    <w:rsid w:val="00594FA4"/>
    <w:rsid w:val="005A069E"/>
    <w:rsid w:val="005A104A"/>
    <w:rsid w:val="005A27EE"/>
    <w:rsid w:val="005A5B44"/>
    <w:rsid w:val="005C3252"/>
    <w:rsid w:val="005C5D1A"/>
    <w:rsid w:val="005C79EB"/>
    <w:rsid w:val="005D3AB9"/>
    <w:rsid w:val="005D6013"/>
    <w:rsid w:val="005D6228"/>
    <w:rsid w:val="005D7BEC"/>
    <w:rsid w:val="005E247C"/>
    <w:rsid w:val="005E57F6"/>
    <w:rsid w:val="005F1085"/>
    <w:rsid w:val="0060166A"/>
    <w:rsid w:val="00603916"/>
    <w:rsid w:val="00607CAC"/>
    <w:rsid w:val="0064255D"/>
    <w:rsid w:val="00643A90"/>
    <w:rsid w:val="00651B5E"/>
    <w:rsid w:val="00654121"/>
    <w:rsid w:val="00682D4C"/>
    <w:rsid w:val="00691F95"/>
    <w:rsid w:val="00692211"/>
    <w:rsid w:val="0069260B"/>
    <w:rsid w:val="00692C59"/>
    <w:rsid w:val="00694444"/>
    <w:rsid w:val="006978CB"/>
    <w:rsid w:val="006A13EB"/>
    <w:rsid w:val="006A221E"/>
    <w:rsid w:val="006A2B42"/>
    <w:rsid w:val="006A7061"/>
    <w:rsid w:val="006B1BEB"/>
    <w:rsid w:val="006C7279"/>
    <w:rsid w:val="006D01C8"/>
    <w:rsid w:val="006D091A"/>
    <w:rsid w:val="006D3D4B"/>
    <w:rsid w:val="006E6E45"/>
    <w:rsid w:val="006F301E"/>
    <w:rsid w:val="006F4ABC"/>
    <w:rsid w:val="006F550F"/>
    <w:rsid w:val="007112DA"/>
    <w:rsid w:val="007129D7"/>
    <w:rsid w:val="007171F5"/>
    <w:rsid w:val="007215BD"/>
    <w:rsid w:val="00730E12"/>
    <w:rsid w:val="00740987"/>
    <w:rsid w:val="0074369B"/>
    <w:rsid w:val="007523B0"/>
    <w:rsid w:val="00752603"/>
    <w:rsid w:val="00752CA9"/>
    <w:rsid w:val="0076368A"/>
    <w:rsid w:val="00765206"/>
    <w:rsid w:val="0076752F"/>
    <w:rsid w:val="00777939"/>
    <w:rsid w:val="007A2052"/>
    <w:rsid w:val="007A2AD2"/>
    <w:rsid w:val="007B114C"/>
    <w:rsid w:val="007B5B47"/>
    <w:rsid w:val="007B70EC"/>
    <w:rsid w:val="007C567E"/>
    <w:rsid w:val="007D1A29"/>
    <w:rsid w:val="007D1F19"/>
    <w:rsid w:val="007D3560"/>
    <w:rsid w:val="007D5494"/>
    <w:rsid w:val="007E2460"/>
    <w:rsid w:val="007E5B73"/>
    <w:rsid w:val="007E5D32"/>
    <w:rsid w:val="007E7DEF"/>
    <w:rsid w:val="007F0E04"/>
    <w:rsid w:val="007F6E4E"/>
    <w:rsid w:val="008026D9"/>
    <w:rsid w:val="00803708"/>
    <w:rsid w:val="008179CD"/>
    <w:rsid w:val="008275FF"/>
    <w:rsid w:val="00835F29"/>
    <w:rsid w:val="008431E0"/>
    <w:rsid w:val="00856D09"/>
    <w:rsid w:val="00861B5D"/>
    <w:rsid w:val="008726C3"/>
    <w:rsid w:val="00876652"/>
    <w:rsid w:val="00877B62"/>
    <w:rsid w:val="00880FF2"/>
    <w:rsid w:val="0088404E"/>
    <w:rsid w:val="0089068B"/>
    <w:rsid w:val="0089299C"/>
    <w:rsid w:val="00892F5F"/>
    <w:rsid w:val="00893DC4"/>
    <w:rsid w:val="008A01B2"/>
    <w:rsid w:val="008A4C26"/>
    <w:rsid w:val="008B008D"/>
    <w:rsid w:val="008B13A3"/>
    <w:rsid w:val="008C50A6"/>
    <w:rsid w:val="008C6BEC"/>
    <w:rsid w:val="008D35E5"/>
    <w:rsid w:val="008F709B"/>
    <w:rsid w:val="008F79AD"/>
    <w:rsid w:val="009142D7"/>
    <w:rsid w:val="00914A2A"/>
    <w:rsid w:val="009263CC"/>
    <w:rsid w:val="00926CEF"/>
    <w:rsid w:val="009273C4"/>
    <w:rsid w:val="0093101C"/>
    <w:rsid w:val="00933982"/>
    <w:rsid w:val="0094430D"/>
    <w:rsid w:val="0095401A"/>
    <w:rsid w:val="00960EC0"/>
    <w:rsid w:val="00970496"/>
    <w:rsid w:val="00970FED"/>
    <w:rsid w:val="00975637"/>
    <w:rsid w:val="00983480"/>
    <w:rsid w:val="00990766"/>
    <w:rsid w:val="009909A5"/>
    <w:rsid w:val="00991BB4"/>
    <w:rsid w:val="009931D9"/>
    <w:rsid w:val="00993C3C"/>
    <w:rsid w:val="009A2EB5"/>
    <w:rsid w:val="009B017E"/>
    <w:rsid w:val="009B6B64"/>
    <w:rsid w:val="009C5AA5"/>
    <w:rsid w:val="009C7A10"/>
    <w:rsid w:val="009C7B0D"/>
    <w:rsid w:val="009D0B11"/>
    <w:rsid w:val="009D4596"/>
    <w:rsid w:val="009D50E2"/>
    <w:rsid w:val="009D5BD0"/>
    <w:rsid w:val="009D7DDA"/>
    <w:rsid w:val="009E3CB8"/>
    <w:rsid w:val="009F20B0"/>
    <w:rsid w:val="009F4B48"/>
    <w:rsid w:val="009F4C2D"/>
    <w:rsid w:val="00A03101"/>
    <w:rsid w:val="00A04153"/>
    <w:rsid w:val="00A055A6"/>
    <w:rsid w:val="00A10D84"/>
    <w:rsid w:val="00A11110"/>
    <w:rsid w:val="00A17A5A"/>
    <w:rsid w:val="00A20D9B"/>
    <w:rsid w:val="00A24333"/>
    <w:rsid w:val="00A270F7"/>
    <w:rsid w:val="00A47DE1"/>
    <w:rsid w:val="00A50BB5"/>
    <w:rsid w:val="00A56D65"/>
    <w:rsid w:val="00A6216C"/>
    <w:rsid w:val="00A63D69"/>
    <w:rsid w:val="00A64B01"/>
    <w:rsid w:val="00A65324"/>
    <w:rsid w:val="00A71354"/>
    <w:rsid w:val="00A815EF"/>
    <w:rsid w:val="00A92AE9"/>
    <w:rsid w:val="00A961AE"/>
    <w:rsid w:val="00AB571A"/>
    <w:rsid w:val="00AC2049"/>
    <w:rsid w:val="00AC4E15"/>
    <w:rsid w:val="00AD65AA"/>
    <w:rsid w:val="00AE576D"/>
    <w:rsid w:val="00AF3689"/>
    <w:rsid w:val="00AF6721"/>
    <w:rsid w:val="00B001F1"/>
    <w:rsid w:val="00B17B72"/>
    <w:rsid w:val="00B41377"/>
    <w:rsid w:val="00B42ABF"/>
    <w:rsid w:val="00B431A7"/>
    <w:rsid w:val="00B4701A"/>
    <w:rsid w:val="00B5155A"/>
    <w:rsid w:val="00B55089"/>
    <w:rsid w:val="00B55917"/>
    <w:rsid w:val="00B5639C"/>
    <w:rsid w:val="00B56684"/>
    <w:rsid w:val="00B675C8"/>
    <w:rsid w:val="00B67C92"/>
    <w:rsid w:val="00B706E8"/>
    <w:rsid w:val="00B71F63"/>
    <w:rsid w:val="00B7799A"/>
    <w:rsid w:val="00B851E5"/>
    <w:rsid w:val="00B8677F"/>
    <w:rsid w:val="00B95B97"/>
    <w:rsid w:val="00B96CC9"/>
    <w:rsid w:val="00B97010"/>
    <w:rsid w:val="00BA68C1"/>
    <w:rsid w:val="00BC3858"/>
    <w:rsid w:val="00BD0B45"/>
    <w:rsid w:val="00BD49CD"/>
    <w:rsid w:val="00BD63AC"/>
    <w:rsid w:val="00BE3E5A"/>
    <w:rsid w:val="00BE6A96"/>
    <w:rsid w:val="00BF28E2"/>
    <w:rsid w:val="00C002FA"/>
    <w:rsid w:val="00C003D5"/>
    <w:rsid w:val="00C00D37"/>
    <w:rsid w:val="00C05BE7"/>
    <w:rsid w:val="00C064A3"/>
    <w:rsid w:val="00C22094"/>
    <w:rsid w:val="00C2258E"/>
    <w:rsid w:val="00C338E7"/>
    <w:rsid w:val="00C33B97"/>
    <w:rsid w:val="00C4539A"/>
    <w:rsid w:val="00C5723B"/>
    <w:rsid w:val="00C57599"/>
    <w:rsid w:val="00C6034D"/>
    <w:rsid w:val="00C821E4"/>
    <w:rsid w:val="00C862C9"/>
    <w:rsid w:val="00C90D6F"/>
    <w:rsid w:val="00C95E9C"/>
    <w:rsid w:val="00CA6C4C"/>
    <w:rsid w:val="00CB3154"/>
    <w:rsid w:val="00CB5433"/>
    <w:rsid w:val="00CB7331"/>
    <w:rsid w:val="00CC3BB1"/>
    <w:rsid w:val="00CD31AA"/>
    <w:rsid w:val="00CD4648"/>
    <w:rsid w:val="00CF12DF"/>
    <w:rsid w:val="00D03D98"/>
    <w:rsid w:val="00D05F48"/>
    <w:rsid w:val="00D10D2C"/>
    <w:rsid w:val="00D10F01"/>
    <w:rsid w:val="00D1475B"/>
    <w:rsid w:val="00D167F3"/>
    <w:rsid w:val="00D230C4"/>
    <w:rsid w:val="00D265C7"/>
    <w:rsid w:val="00D27C8B"/>
    <w:rsid w:val="00D311BF"/>
    <w:rsid w:val="00D369B5"/>
    <w:rsid w:val="00D41305"/>
    <w:rsid w:val="00D43416"/>
    <w:rsid w:val="00D441E0"/>
    <w:rsid w:val="00D46D39"/>
    <w:rsid w:val="00D56046"/>
    <w:rsid w:val="00D60323"/>
    <w:rsid w:val="00D650BC"/>
    <w:rsid w:val="00D65783"/>
    <w:rsid w:val="00D66E8C"/>
    <w:rsid w:val="00D714DC"/>
    <w:rsid w:val="00D835FE"/>
    <w:rsid w:val="00D923CA"/>
    <w:rsid w:val="00D925FE"/>
    <w:rsid w:val="00D9686F"/>
    <w:rsid w:val="00DA321D"/>
    <w:rsid w:val="00DA3481"/>
    <w:rsid w:val="00DB372D"/>
    <w:rsid w:val="00DB4E90"/>
    <w:rsid w:val="00DC02F8"/>
    <w:rsid w:val="00DC0FDA"/>
    <w:rsid w:val="00DD1388"/>
    <w:rsid w:val="00DE6414"/>
    <w:rsid w:val="00DE782E"/>
    <w:rsid w:val="00DF0190"/>
    <w:rsid w:val="00E04DDF"/>
    <w:rsid w:val="00E0663D"/>
    <w:rsid w:val="00E11108"/>
    <w:rsid w:val="00E12058"/>
    <w:rsid w:val="00E12FA8"/>
    <w:rsid w:val="00E2106B"/>
    <w:rsid w:val="00E31D43"/>
    <w:rsid w:val="00E32B84"/>
    <w:rsid w:val="00E41685"/>
    <w:rsid w:val="00E41873"/>
    <w:rsid w:val="00E531EB"/>
    <w:rsid w:val="00E6200A"/>
    <w:rsid w:val="00E703D6"/>
    <w:rsid w:val="00E747FA"/>
    <w:rsid w:val="00E777CB"/>
    <w:rsid w:val="00E814B8"/>
    <w:rsid w:val="00E9327D"/>
    <w:rsid w:val="00E97ACC"/>
    <w:rsid w:val="00EA0225"/>
    <w:rsid w:val="00EA36FD"/>
    <w:rsid w:val="00EA77DB"/>
    <w:rsid w:val="00EB4004"/>
    <w:rsid w:val="00EB607D"/>
    <w:rsid w:val="00EC43A6"/>
    <w:rsid w:val="00EC449F"/>
    <w:rsid w:val="00EC5966"/>
    <w:rsid w:val="00ED7034"/>
    <w:rsid w:val="00ED7185"/>
    <w:rsid w:val="00EE1A46"/>
    <w:rsid w:val="00EF150D"/>
    <w:rsid w:val="00F067CF"/>
    <w:rsid w:val="00F23F21"/>
    <w:rsid w:val="00F24CEC"/>
    <w:rsid w:val="00F302BF"/>
    <w:rsid w:val="00F334BE"/>
    <w:rsid w:val="00F348E6"/>
    <w:rsid w:val="00F35067"/>
    <w:rsid w:val="00F37440"/>
    <w:rsid w:val="00F37571"/>
    <w:rsid w:val="00F42BFB"/>
    <w:rsid w:val="00F442AD"/>
    <w:rsid w:val="00F46949"/>
    <w:rsid w:val="00F54B5C"/>
    <w:rsid w:val="00F56806"/>
    <w:rsid w:val="00F56A29"/>
    <w:rsid w:val="00F60A9D"/>
    <w:rsid w:val="00F62D84"/>
    <w:rsid w:val="00F6499D"/>
    <w:rsid w:val="00F65C6F"/>
    <w:rsid w:val="00F708EE"/>
    <w:rsid w:val="00F73A00"/>
    <w:rsid w:val="00F902E7"/>
    <w:rsid w:val="00F90F00"/>
    <w:rsid w:val="00FA3C36"/>
    <w:rsid w:val="00FA6462"/>
    <w:rsid w:val="00FA73E1"/>
    <w:rsid w:val="00FB4536"/>
    <w:rsid w:val="00FC536F"/>
    <w:rsid w:val="00FC7DF4"/>
    <w:rsid w:val="00FD21F9"/>
    <w:rsid w:val="00FD2938"/>
    <w:rsid w:val="00FD4904"/>
    <w:rsid w:val="00FD61BE"/>
    <w:rsid w:val="00FE3665"/>
    <w:rsid w:val="00FE50D8"/>
    <w:rsid w:val="00FF1059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8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8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47C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263C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2E290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8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8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47C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263C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2E29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folder/1421737/item/13888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699/ae5648172402868434a5dd1cb045ba682075fe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TM-User</dc:creator>
  <cp:lastModifiedBy>Пользователь</cp:lastModifiedBy>
  <cp:revision>2</cp:revision>
  <cp:lastPrinted>2024-05-29T08:17:00Z</cp:lastPrinted>
  <dcterms:created xsi:type="dcterms:W3CDTF">2024-06-20T03:38:00Z</dcterms:created>
  <dcterms:modified xsi:type="dcterms:W3CDTF">2024-06-20T03:38:00Z</dcterms:modified>
</cp:coreProperties>
</file>